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CC" w:rsidRPr="00AA0ECC" w:rsidRDefault="00AA0ECC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A0ECC">
        <w:rPr>
          <w:b/>
          <w:bCs/>
          <w:color w:val="000000"/>
          <w:sz w:val="28"/>
          <w:szCs w:val="28"/>
        </w:rPr>
        <w:t>ПОЯСНИТЕЛЬНАЯ ЗАПИСКА</w:t>
      </w:r>
    </w:p>
    <w:p w:rsidR="00AA0ECC" w:rsidRPr="00AA0ECC" w:rsidRDefault="00AA0ECC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AA0ECC" w:rsidRPr="00AA0ECC" w:rsidRDefault="00AA0ECC" w:rsidP="00F6102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AA0ECC">
        <w:rPr>
          <w:b/>
          <w:bCs/>
          <w:color w:val="000000"/>
          <w:sz w:val="28"/>
          <w:szCs w:val="28"/>
        </w:rPr>
        <w:t>к проекту постановления Администрации Смоленской области</w:t>
      </w:r>
    </w:p>
    <w:p w:rsidR="00AA0ECC" w:rsidRDefault="00AA0752" w:rsidP="001B78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A0752">
        <w:rPr>
          <w:b/>
          <w:bCs/>
          <w:color w:val="000000"/>
          <w:sz w:val="28"/>
          <w:szCs w:val="28"/>
        </w:rPr>
        <w:t>«</w:t>
      </w:r>
      <w:r w:rsidR="00AC0663" w:rsidRPr="00AC0663">
        <w:rPr>
          <w:b/>
          <w:bCs/>
          <w:color w:val="000000"/>
          <w:sz w:val="28"/>
          <w:szCs w:val="28"/>
        </w:rPr>
        <w:t>О внесении изменений в постановление Администрации Смоленской области от 27.10.2021 № 682</w:t>
      </w:r>
      <w:r w:rsidR="001B7824" w:rsidRPr="00AC0663">
        <w:rPr>
          <w:b/>
          <w:bCs/>
          <w:color w:val="000000"/>
          <w:sz w:val="28"/>
          <w:szCs w:val="28"/>
        </w:rPr>
        <w:t>»</w:t>
      </w:r>
    </w:p>
    <w:p w:rsidR="00353FE3" w:rsidRDefault="00353FE3" w:rsidP="002253E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C2AC8" w:rsidRPr="004220F4" w:rsidRDefault="004220F4" w:rsidP="00302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0F4">
        <w:rPr>
          <w:sz w:val="28"/>
          <w:szCs w:val="28"/>
        </w:rPr>
        <w:t>Проект постановления Администрации Смоленской области «О внесении изменений в постановление Администрации Смоленской области от 27.10.2021 № 682» (далее - проект постановления) разработан в целях приведения положений Порядка предоставления грантов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являющимся социальными предприятиями (далее - Порядок), утвержденного постановлением Администрации Смоленской области от 27.10.2021 № 682, в соответствие с требованиями постановления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году», постановления Правительства Российской Федерации от 18.09.2020 № 1492 (в ред. от 05.04.2022)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приказа Минэкономразвития России от 26.03.2021 № 142 (в ред. от 24.03.2022)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 в целях реализации мероприятия «</w:t>
      </w:r>
      <w:r w:rsidRPr="004220F4">
        <w:rPr>
          <w:rFonts w:eastAsiaTheme="minorHAnsi"/>
          <w:sz w:val="28"/>
          <w:szCs w:val="28"/>
          <w:lang w:eastAsia="en-US"/>
        </w:rPr>
        <w:t>Предоставление грантов субъектам малого и среднего предпринимательства, являющимся социальными предприятиями, или субъектам малого и среднего предпринимательства, созданным физическими лицами в возрасте до 25 лет включительно</w:t>
      </w:r>
      <w:r w:rsidRPr="004220F4">
        <w:rPr>
          <w:sz w:val="28"/>
          <w:szCs w:val="28"/>
        </w:rPr>
        <w:t xml:space="preserve">» регионального проекта «Создание условий для </w:t>
      </w:r>
      <w:r w:rsidRPr="004220F4">
        <w:rPr>
          <w:sz w:val="28"/>
          <w:szCs w:val="28"/>
        </w:rPr>
        <w:lastRenderedPageBreak/>
        <w:t>легкого старта и комфортного ведения бизнеса», обеспечивающего достижение целей федерального проекта «Создание условий для легкого старта и комфортного ведения бизнеса», входящего в состав национального проекта «Малое и среднее предпринимательство и поддержка индивидуальной предпринимательской инициативы» и облас</w:t>
      </w:r>
      <w:bookmarkStart w:id="0" w:name="_GoBack"/>
      <w:bookmarkEnd w:id="0"/>
      <w:r w:rsidRPr="004220F4">
        <w:rPr>
          <w:sz w:val="28"/>
          <w:szCs w:val="28"/>
        </w:rPr>
        <w:t>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 08.11.2013 № 894</w:t>
      </w:r>
      <w:r w:rsidR="00DC2AC8" w:rsidRPr="004220F4">
        <w:rPr>
          <w:sz w:val="28"/>
          <w:szCs w:val="28"/>
        </w:rPr>
        <w:t>.</w:t>
      </w:r>
    </w:p>
    <w:p w:rsidR="00500519" w:rsidRPr="004220F4" w:rsidRDefault="00120782" w:rsidP="008A07DF">
      <w:pPr>
        <w:ind w:firstLine="709"/>
        <w:jc w:val="both"/>
        <w:rPr>
          <w:sz w:val="28"/>
          <w:szCs w:val="28"/>
        </w:rPr>
      </w:pPr>
      <w:r w:rsidRPr="004220F4">
        <w:rPr>
          <w:sz w:val="28"/>
          <w:szCs w:val="28"/>
        </w:rPr>
        <w:t xml:space="preserve">Реализация </w:t>
      </w:r>
      <w:r w:rsidR="00DC2AC8" w:rsidRPr="004220F4">
        <w:rPr>
          <w:sz w:val="28"/>
          <w:szCs w:val="28"/>
        </w:rPr>
        <w:t xml:space="preserve">проекта </w:t>
      </w:r>
      <w:r w:rsidRPr="004220F4">
        <w:rPr>
          <w:sz w:val="28"/>
          <w:szCs w:val="28"/>
        </w:rPr>
        <w:t>постановления Администрации Смоленской области                               не потребует дополнительного финансирования за счет средств областного бюджета, бюджетов иных уровней или внебюджетных источников</w:t>
      </w:r>
      <w:r w:rsidR="00500519" w:rsidRPr="004220F4">
        <w:rPr>
          <w:sz w:val="28"/>
          <w:szCs w:val="28"/>
        </w:rPr>
        <w:t>, а также материальных и иных затрат.</w:t>
      </w:r>
    </w:p>
    <w:p w:rsidR="00F97CE2" w:rsidRPr="004220F4" w:rsidRDefault="00F97CE2" w:rsidP="00F97CE2">
      <w:pPr>
        <w:ind w:firstLine="709"/>
        <w:jc w:val="both"/>
        <w:rPr>
          <w:sz w:val="28"/>
          <w:szCs w:val="28"/>
        </w:rPr>
      </w:pPr>
      <w:r w:rsidRPr="004220F4">
        <w:rPr>
          <w:sz w:val="28"/>
          <w:szCs w:val="28"/>
        </w:rPr>
        <w:t>Проект постановления разработан Департаментом инвестиционного развития Смоленской области.</w:t>
      </w:r>
    </w:p>
    <w:sectPr w:rsidR="00F97CE2" w:rsidRPr="004220F4" w:rsidSect="004220F4">
      <w:headerReference w:type="even" r:id="rId7"/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BA" w:rsidRDefault="00DB2BBA">
      <w:r>
        <w:separator/>
      </w:r>
    </w:p>
  </w:endnote>
  <w:endnote w:type="continuationSeparator" w:id="0">
    <w:p w:rsidR="00DB2BBA" w:rsidRDefault="00DB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BA" w:rsidRDefault="00DB2BBA">
      <w:r>
        <w:separator/>
      </w:r>
    </w:p>
  </w:footnote>
  <w:footnote w:type="continuationSeparator" w:id="0">
    <w:p w:rsidR="00DB2BBA" w:rsidRDefault="00DB2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29" w:rsidRDefault="00557929" w:rsidP="00FB54E4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7929" w:rsidRDefault="005579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29" w:rsidRPr="004220F4" w:rsidRDefault="00557929" w:rsidP="00FB54E4">
    <w:pPr>
      <w:pStyle w:val="a9"/>
      <w:framePr w:wrap="around" w:vAnchor="text" w:hAnchor="margin" w:xAlign="center" w:y="1"/>
      <w:rPr>
        <w:rStyle w:val="af0"/>
        <w:sz w:val="20"/>
      </w:rPr>
    </w:pPr>
    <w:r w:rsidRPr="004220F4">
      <w:rPr>
        <w:rStyle w:val="af0"/>
        <w:sz w:val="20"/>
      </w:rPr>
      <w:fldChar w:fldCharType="begin"/>
    </w:r>
    <w:r w:rsidRPr="004220F4">
      <w:rPr>
        <w:rStyle w:val="af0"/>
        <w:sz w:val="20"/>
      </w:rPr>
      <w:instrText xml:space="preserve">PAGE  </w:instrText>
    </w:r>
    <w:r w:rsidRPr="004220F4">
      <w:rPr>
        <w:rStyle w:val="af0"/>
        <w:sz w:val="20"/>
      </w:rPr>
      <w:fldChar w:fldCharType="separate"/>
    </w:r>
    <w:r w:rsidR="004220F4">
      <w:rPr>
        <w:rStyle w:val="af0"/>
        <w:noProof/>
        <w:sz w:val="20"/>
      </w:rPr>
      <w:t>2</w:t>
    </w:r>
    <w:r w:rsidRPr="004220F4">
      <w:rPr>
        <w:rStyle w:val="af0"/>
        <w:sz w:val="20"/>
      </w:rPr>
      <w:fldChar w:fldCharType="end"/>
    </w:r>
  </w:p>
  <w:p w:rsidR="00557929" w:rsidRDefault="005579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DB"/>
    <w:rsid w:val="00014AC2"/>
    <w:rsid w:val="00016B60"/>
    <w:rsid w:val="0001708B"/>
    <w:rsid w:val="0004463B"/>
    <w:rsid w:val="00044C30"/>
    <w:rsid w:val="00046EF3"/>
    <w:rsid w:val="0005508E"/>
    <w:rsid w:val="00067D85"/>
    <w:rsid w:val="0007048D"/>
    <w:rsid w:val="000767E4"/>
    <w:rsid w:val="0007681E"/>
    <w:rsid w:val="000B6ECE"/>
    <w:rsid w:val="000C031F"/>
    <w:rsid w:val="000C0DE5"/>
    <w:rsid w:val="000E006A"/>
    <w:rsid w:val="000E63E9"/>
    <w:rsid w:val="000E760E"/>
    <w:rsid w:val="000F55AC"/>
    <w:rsid w:val="000F5861"/>
    <w:rsid w:val="000F7BCB"/>
    <w:rsid w:val="00102546"/>
    <w:rsid w:val="001150DE"/>
    <w:rsid w:val="00120782"/>
    <w:rsid w:val="00135809"/>
    <w:rsid w:val="00140322"/>
    <w:rsid w:val="00151662"/>
    <w:rsid w:val="00164F31"/>
    <w:rsid w:val="00175759"/>
    <w:rsid w:val="0017631F"/>
    <w:rsid w:val="00177413"/>
    <w:rsid w:val="00190086"/>
    <w:rsid w:val="00192A45"/>
    <w:rsid w:val="001B1688"/>
    <w:rsid w:val="001B59FD"/>
    <w:rsid w:val="001B7824"/>
    <w:rsid w:val="001C664C"/>
    <w:rsid w:val="001D1AB6"/>
    <w:rsid w:val="001D30DB"/>
    <w:rsid w:val="001D5F1A"/>
    <w:rsid w:val="001E70F0"/>
    <w:rsid w:val="0020554D"/>
    <w:rsid w:val="002131B0"/>
    <w:rsid w:val="0022383B"/>
    <w:rsid w:val="002253E3"/>
    <w:rsid w:val="00225B5F"/>
    <w:rsid w:val="002378ED"/>
    <w:rsid w:val="00242669"/>
    <w:rsid w:val="00266948"/>
    <w:rsid w:val="002752F7"/>
    <w:rsid w:val="00277CD1"/>
    <w:rsid w:val="00284BC0"/>
    <w:rsid w:val="00290FC4"/>
    <w:rsid w:val="002946B9"/>
    <w:rsid w:val="00297C2E"/>
    <w:rsid w:val="002C2D0B"/>
    <w:rsid w:val="002C502D"/>
    <w:rsid w:val="002D5773"/>
    <w:rsid w:val="002D6567"/>
    <w:rsid w:val="002E0C65"/>
    <w:rsid w:val="002E474D"/>
    <w:rsid w:val="002E6357"/>
    <w:rsid w:val="002F01CC"/>
    <w:rsid w:val="002F5FE4"/>
    <w:rsid w:val="00302929"/>
    <w:rsid w:val="00304CC2"/>
    <w:rsid w:val="00315F31"/>
    <w:rsid w:val="00342BF4"/>
    <w:rsid w:val="0035077D"/>
    <w:rsid w:val="00353FE3"/>
    <w:rsid w:val="0035719D"/>
    <w:rsid w:val="00372CC7"/>
    <w:rsid w:val="0038401D"/>
    <w:rsid w:val="003A1E66"/>
    <w:rsid w:val="003E0BFA"/>
    <w:rsid w:val="003F3D15"/>
    <w:rsid w:val="003F52BD"/>
    <w:rsid w:val="004017DB"/>
    <w:rsid w:val="0041474E"/>
    <w:rsid w:val="004220F4"/>
    <w:rsid w:val="00424819"/>
    <w:rsid w:val="004278AB"/>
    <w:rsid w:val="004308FC"/>
    <w:rsid w:val="004316AF"/>
    <w:rsid w:val="0043416E"/>
    <w:rsid w:val="004409C2"/>
    <w:rsid w:val="0044478C"/>
    <w:rsid w:val="00444EE3"/>
    <w:rsid w:val="004453FA"/>
    <w:rsid w:val="00445DDB"/>
    <w:rsid w:val="00447876"/>
    <w:rsid w:val="00455DE0"/>
    <w:rsid w:val="004627F4"/>
    <w:rsid w:val="00463E3C"/>
    <w:rsid w:val="004724F1"/>
    <w:rsid w:val="00473053"/>
    <w:rsid w:val="00484059"/>
    <w:rsid w:val="004929F4"/>
    <w:rsid w:val="004A171E"/>
    <w:rsid w:val="004A2D8C"/>
    <w:rsid w:val="004B7597"/>
    <w:rsid w:val="004C5985"/>
    <w:rsid w:val="004C6E86"/>
    <w:rsid w:val="004D41C0"/>
    <w:rsid w:val="004E2A6A"/>
    <w:rsid w:val="004F07D8"/>
    <w:rsid w:val="00500519"/>
    <w:rsid w:val="005017F3"/>
    <w:rsid w:val="00505E1E"/>
    <w:rsid w:val="0051140C"/>
    <w:rsid w:val="00515CF6"/>
    <w:rsid w:val="005165D2"/>
    <w:rsid w:val="00516897"/>
    <w:rsid w:val="005222DC"/>
    <w:rsid w:val="00524093"/>
    <w:rsid w:val="00534CEC"/>
    <w:rsid w:val="005453B1"/>
    <w:rsid w:val="00557929"/>
    <w:rsid w:val="00561355"/>
    <w:rsid w:val="00565A6C"/>
    <w:rsid w:val="0056680E"/>
    <w:rsid w:val="00571683"/>
    <w:rsid w:val="005778CF"/>
    <w:rsid w:val="00584DE3"/>
    <w:rsid w:val="00590B86"/>
    <w:rsid w:val="005965E0"/>
    <w:rsid w:val="005C0F63"/>
    <w:rsid w:val="005C5342"/>
    <w:rsid w:val="005D17F6"/>
    <w:rsid w:val="005D1BF5"/>
    <w:rsid w:val="005D3F63"/>
    <w:rsid w:val="005D5CC1"/>
    <w:rsid w:val="005E1B4D"/>
    <w:rsid w:val="005E60CD"/>
    <w:rsid w:val="005F57B5"/>
    <w:rsid w:val="006013FF"/>
    <w:rsid w:val="00611525"/>
    <w:rsid w:val="006142D5"/>
    <w:rsid w:val="0061459B"/>
    <w:rsid w:val="00623C74"/>
    <w:rsid w:val="0063400B"/>
    <w:rsid w:val="00636226"/>
    <w:rsid w:val="00640027"/>
    <w:rsid w:val="00645730"/>
    <w:rsid w:val="00654C87"/>
    <w:rsid w:val="00660122"/>
    <w:rsid w:val="006641AF"/>
    <w:rsid w:val="00672D8C"/>
    <w:rsid w:val="00682AE0"/>
    <w:rsid w:val="0069275D"/>
    <w:rsid w:val="006A4693"/>
    <w:rsid w:val="006A6BBD"/>
    <w:rsid w:val="006B0337"/>
    <w:rsid w:val="006C035A"/>
    <w:rsid w:val="006D39CC"/>
    <w:rsid w:val="007112EE"/>
    <w:rsid w:val="00732D77"/>
    <w:rsid w:val="00754DBD"/>
    <w:rsid w:val="00755953"/>
    <w:rsid w:val="00755A48"/>
    <w:rsid w:val="00767EA7"/>
    <w:rsid w:val="00772652"/>
    <w:rsid w:val="007756B8"/>
    <w:rsid w:val="007A65E9"/>
    <w:rsid w:val="007C3B42"/>
    <w:rsid w:val="007C5D68"/>
    <w:rsid w:val="007C68C6"/>
    <w:rsid w:val="007D2D13"/>
    <w:rsid w:val="007D73BE"/>
    <w:rsid w:val="007E183A"/>
    <w:rsid w:val="008009C6"/>
    <w:rsid w:val="008067FC"/>
    <w:rsid w:val="008374DE"/>
    <w:rsid w:val="00842769"/>
    <w:rsid w:val="0085089F"/>
    <w:rsid w:val="00851ED5"/>
    <w:rsid w:val="00854B66"/>
    <w:rsid w:val="00865721"/>
    <w:rsid w:val="00865DA2"/>
    <w:rsid w:val="0087688F"/>
    <w:rsid w:val="00893948"/>
    <w:rsid w:val="008A07DF"/>
    <w:rsid w:val="008B1E85"/>
    <w:rsid w:val="008B4C26"/>
    <w:rsid w:val="008B5B43"/>
    <w:rsid w:val="008E1730"/>
    <w:rsid w:val="008E20B7"/>
    <w:rsid w:val="008E48F8"/>
    <w:rsid w:val="008E7D4C"/>
    <w:rsid w:val="008F0C22"/>
    <w:rsid w:val="008F1645"/>
    <w:rsid w:val="00905B86"/>
    <w:rsid w:val="0091153B"/>
    <w:rsid w:val="00913988"/>
    <w:rsid w:val="00915086"/>
    <w:rsid w:val="009249A9"/>
    <w:rsid w:val="00936377"/>
    <w:rsid w:val="009436A1"/>
    <w:rsid w:val="00943B31"/>
    <w:rsid w:val="0096688E"/>
    <w:rsid w:val="00997596"/>
    <w:rsid w:val="00997FFC"/>
    <w:rsid w:val="009A79B8"/>
    <w:rsid w:val="009B2A4C"/>
    <w:rsid w:val="009B5A4E"/>
    <w:rsid w:val="009B764C"/>
    <w:rsid w:val="009C015A"/>
    <w:rsid w:val="009C02E7"/>
    <w:rsid w:val="009D72F9"/>
    <w:rsid w:val="009E1C90"/>
    <w:rsid w:val="009F2857"/>
    <w:rsid w:val="00A211F3"/>
    <w:rsid w:val="00A341C2"/>
    <w:rsid w:val="00A4397D"/>
    <w:rsid w:val="00A61D87"/>
    <w:rsid w:val="00A6345B"/>
    <w:rsid w:val="00A635D8"/>
    <w:rsid w:val="00A7270C"/>
    <w:rsid w:val="00A73979"/>
    <w:rsid w:val="00A94CFA"/>
    <w:rsid w:val="00A961BC"/>
    <w:rsid w:val="00AA0752"/>
    <w:rsid w:val="00AA0ECC"/>
    <w:rsid w:val="00AA3F79"/>
    <w:rsid w:val="00AC0663"/>
    <w:rsid w:val="00AD7002"/>
    <w:rsid w:val="00AE18CC"/>
    <w:rsid w:val="00AF0890"/>
    <w:rsid w:val="00AF11FF"/>
    <w:rsid w:val="00AF3E08"/>
    <w:rsid w:val="00B111CF"/>
    <w:rsid w:val="00B161D7"/>
    <w:rsid w:val="00B326DC"/>
    <w:rsid w:val="00B35303"/>
    <w:rsid w:val="00B37B9A"/>
    <w:rsid w:val="00B523A6"/>
    <w:rsid w:val="00B56323"/>
    <w:rsid w:val="00B71412"/>
    <w:rsid w:val="00B76C06"/>
    <w:rsid w:val="00B81227"/>
    <w:rsid w:val="00B82481"/>
    <w:rsid w:val="00B8368F"/>
    <w:rsid w:val="00B85139"/>
    <w:rsid w:val="00B90359"/>
    <w:rsid w:val="00B95596"/>
    <w:rsid w:val="00B9599F"/>
    <w:rsid w:val="00BC7279"/>
    <w:rsid w:val="00BD2B6C"/>
    <w:rsid w:val="00BE6240"/>
    <w:rsid w:val="00BF51E4"/>
    <w:rsid w:val="00BF6323"/>
    <w:rsid w:val="00C069B5"/>
    <w:rsid w:val="00C10273"/>
    <w:rsid w:val="00C1161A"/>
    <w:rsid w:val="00C17087"/>
    <w:rsid w:val="00C54A55"/>
    <w:rsid w:val="00C80C28"/>
    <w:rsid w:val="00C8570B"/>
    <w:rsid w:val="00C90F9A"/>
    <w:rsid w:val="00C935A4"/>
    <w:rsid w:val="00C94948"/>
    <w:rsid w:val="00CA3E32"/>
    <w:rsid w:val="00CB06C4"/>
    <w:rsid w:val="00CB3C91"/>
    <w:rsid w:val="00CC2931"/>
    <w:rsid w:val="00CD10C3"/>
    <w:rsid w:val="00CD56DC"/>
    <w:rsid w:val="00CE15C5"/>
    <w:rsid w:val="00CF05E7"/>
    <w:rsid w:val="00CF0688"/>
    <w:rsid w:val="00D06E26"/>
    <w:rsid w:val="00D10082"/>
    <w:rsid w:val="00D12D39"/>
    <w:rsid w:val="00D23A68"/>
    <w:rsid w:val="00D24783"/>
    <w:rsid w:val="00D2615D"/>
    <w:rsid w:val="00D31120"/>
    <w:rsid w:val="00D34239"/>
    <w:rsid w:val="00D352CD"/>
    <w:rsid w:val="00D370A9"/>
    <w:rsid w:val="00D47DBC"/>
    <w:rsid w:val="00D61B94"/>
    <w:rsid w:val="00D706B9"/>
    <w:rsid w:val="00D707B1"/>
    <w:rsid w:val="00D74667"/>
    <w:rsid w:val="00D80684"/>
    <w:rsid w:val="00D929B6"/>
    <w:rsid w:val="00D9344D"/>
    <w:rsid w:val="00DA2DBB"/>
    <w:rsid w:val="00DB1EC0"/>
    <w:rsid w:val="00DB2BBA"/>
    <w:rsid w:val="00DB7B04"/>
    <w:rsid w:val="00DC0BF4"/>
    <w:rsid w:val="00DC1476"/>
    <w:rsid w:val="00DC2AC8"/>
    <w:rsid w:val="00DC3F0D"/>
    <w:rsid w:val="00DD1FAF"/>
    <w:rsid w:val="00DD1FF1"/>
    <w:rsid w:val="00DE374F"/>
    <w:rsid w:val="00DF2004"/>
    <w:rsid w:val="00DF7C4A"/>
    <w:rsid w:val="00E02883"/>
    <w:rsid w:val="00E1603E"/>
    <w:rsid w:val="00E63DC8"/>
    <w:rsid w:val="00E65AE9"/>
    <w:rsid w:val="00E70D67"/>
    <w:rsid w:val="00E737A0"/>
    <w:rsid w:val="00E75256"/>
    <w:rsid w:val="00E90824"/>
    <w:rsid w:val="00E90FB2"/>
    <w:rsid w:val="00E97538"/>
    <w:rsid w:val="00EA6B27"/>
    <w:rsid w:val="00EB3E70"/>
    <w:rsid w:val="00EC6D7B"/>
    <w:rsid w:val="00ED1A32"/>
    <w:rsid w:val="00EF1076"/>
    <w:rsid w:val="00F00F7B"/>
    <w:rsid w:val="00F02D8B"/>
    <w:rsid w:val="00F06BDF"/>
    <w:rsid w:val="00F31484"/>
    <w:rsid w:val="00F357D2"/>
    <w:rsid w:val="00F43484"/>
    <w:rsid w:val="00F5119B"/>
    <w:rsid w:val="00F6078E"/>
    <w:rsid w:val="00F6102D"/>
    <w:rsid w:val="00F74844"/>
    <w:rsid w:val="00F86519"/>
    <w:rsid w:val="00F97CE2"/>
    <w:rsid w:val="00FB0842"/>
    <w:rsid w:val="00FB42FA"/>
    <w:rsid w:val="00FB54E4"/>
    <w:rsid w:val="00FB6B22"/>
    <w:rsid w:val="00FC1204"/>
    <w:rsid w:val="00FD63E1"/>
    <w:rsid w:val="00FE482A"/>
    <w:rsid w:val="00FE6660"/>
    <w:rsid w:val="00FF1AA5"/>
    <w:rsid w:val="00FF469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A1F02"/>
  <w14:defaultImageDpi w14:val="0"/>
  <w15:docId w15:val="{43C86C74-972C-4499-983B-FB780D39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3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453FA"/>
    <w:rPr>
      <w:rFonts w:ascii="Calibri" w:hAnsi="Calibri" w:cs="Times New Roman"/>
      <w:b/>
      <w:sz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autoSpaceDE w:val="0"/>
      <w:ind w:right="5885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414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1D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61D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">
    <w:name w:val="Hyperlink"/>
    <w:basedOn w:val="a0"/>
    <w:uiPriority w:val="99"/>
    <w:rsid w:val="00A4397D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557929"/>
    <w:rPr>
      <w:rFonts w:cs="Times New Roman"/>
    </w:rPr>
  </w:style>
  <w:style w:type="paragraph" w:styleId="af1">
    <w:name w:val="Block Text"/>
    <w:basedOn w:val="a"/>
    <w:uiPriority w:val="99"/>
    <w:rsid w:val="00120782"/>
    <w:pPr>
      <w:ind w:left="1080" w:right="92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764B-6BAF-4AC9-8C4B-F69B3A81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ДЭРиТ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Борисов</dc:creator>
  <cp:lastModifiedBy>Медведева Татьяна Александровна</cp:lastModifiedBy>
  <cp:revision>26</cp:revision>
  <cp:lastPrinted>2019-02-20T06:51:00Z</cp:lastPrinted>
  <dcterms:created xsi:type="dcterms:W3CDTF">2021-03-19T13:56:00Z</dcterms:created>
  <dcterms:modified xsi:type="dcterms:W3CDTF">2022-08-05T14:26:00Z</dcterms:modified>
</cp:coreProperties>
</file>